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  <w:lang w:val="ru-RU"/>
        </w:rPr>
        <w:t>- 1 -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 w:hint="default"/>
          <w:b w:val="1"/>
          <w:bCs w:val="1"/>
          <w:rtl w:val="0"/>
          <w:lang w:val="ru-RU"/>
        </w:rPr>
        <w:t xml:space="preserve">Текст былины по </w:t>
      </w:r>
      <w:r>
        <w:rPr>
          <w:rFonts w:ascii="Arial" w:hAnsi="Arial" w:hint="default"/>
          <w:b w:val="1"/>
          <w:bCs w:val="1"/>
          <w:rtl w:val="0"/>
          <w:lang w:val="ru-RU"/>
        </w:rPr>
        <w:t>с</w:t>
      </w:r>
      <w:r>
        <w:rPr>
          <w:rFonts w:ascii="Arial" w:hAnsi="Arial" w:hint="default"/>
          <w:b w:val="1"/>
          <w:bCs w:val="1"/>
          <w:rtl w:val="0"/>
          <w:lang w:val="ru-RU"/>
        </w:rPr>
        <w:t>борнику</w:t>
      </w:r>
      <w:r>
        <w:rPr>
          <w:rFonts w:ascii="Arial" w:hAnsi="Arial"/>
          <w:b w:val="1"/>
          <w:bCs w:val="1"/>
          <w:rtl w:val="0"/>
        </w:rPr>
        <w:t>:</w:t>
      </w:r>
      <w:r>
        <w:rPr>
          <w:rFonts w:ascii="Arial" w:hAnsi="Arial"/>
          <w:b w:val="1"/>
          <w:bCs w:val="1"/>
          <w:rtl w:val="0"/>
          <w:lang w:val="ru-RU"/>
        </w:rPr>
        <w:t xml:space="preserve"> </w:t>
      </w:r>
      <w:r>
        <w:rPr>
          <w:rFonts w:ascii="Arial" w:hAnsi="Arial" w:hint="default"/>
          <w:b w:val="1"/>
          <w:bCs w:val="1"/>
          <w:rtl w:val="0"/>
          <w:lang w:val="ru-RU"/>
        </w:rPr>
        <w:t>Онежские былины</w:t>
      </w:r>
      <w:r>
        <w:rPr>
          <w:rFonts w:ascii="Arial" w:hAnsi="Arial"/>
          <w:b w:val="1"/>
          <w:bCs w:val="1"/>
          <w:rtl w:val="0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 xml:space="preserve">записанные Александром Федоровичем Гильфердингом летом </w:t>
      </w:r>
      <w:r>
        <w:rPr>
          <w:rFonts w:ascii="Arial" w:hAnsi="Arial"/>
          <w:b w:val="1"/>
          <w:bCs w:val="1"/>
          <w:rtl w:val="0"/>
        </w:rPr>
        <w:t xml:space="preserve">1871 </w:t>
      </w:r>
      <w:r>
        <w:rPr>
          <w:rFonts w:ascii="Arial" w:hAnsi="Arial" w:hint="default"/>
          <w:b w:val="1"/>
          <w:bCs w:val="1"/>
          <w:rtl w:val="0"/>
        </w:rPr>
        <w:t>года</w:t>
      </w:r>
      <w:r>
        <w:rPr>
          <w:rFonts w:ascii="Arial" w:hAnsi="Arial"/>
          <w:b w:val="1"/>
          <w:bCs w:val="1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en-US"/>
        </w:rPr>
      </w:pPr>
      <w:r>
        <w:rPr>
          <w:rFonts w:ascii="Helvetica" w:hAnsi="Helvetica" w:hint="default"/>
          <w:kern w:val="28"/>
          <w:u w:color="000000"/>
          <w:rtl w:val="0"/>
          <w:lang w:val="en-US"/>
        </w:rPr>
        <w:t xml:space="preserve">Рекомендуем предварительно прочесть на нашем сайте </w:t>
      </w:r>
      <w:r>
        <w:rPr>
          <w:rFonts w:ascii="Helvetica" w:hAnsi="Helvetica"/>
          <w:kern w:val="28"/>
          <w:u w:color="000000"/>
          <w:rtl w:val="0"/>
          <w:lang w:val="en-US"/>
        </w:rPr>
        <w:t xml:space="preserve">- </w:t>
      </w:r>
      <w:r>
        <w:rPr>
          <w:rFonts w:ascii="Helvetica" w:hAnsi="Helvetica"/>
          <w:kern w:val="28"/>
          <w:u w:color="000000"/>
          <w:rtl w:val="0"/>
          <w:lang w:val="en-US"/>
        </w:rPr>
        <w:t xml:space="preserve">zhiteleva.ru - 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статьи</w:t>
      </w:r>
      <w:r>
        <w:rPr>
          <w:rFonts w:ascii="Helvetica" w:hAnsi="Helvetica"/>
          <w:kern w:val="28"/>
          <w:u w:color="000000"/>
          <w:rtl w:val="0"/>
          <w:lang w:val="en-US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en-US"/>
        </w:rPr>
      </w:pPr>
      <w:r>
        <w:rPr>
          <w:rFonts w:ascii="Helvetica" w:hAnsi="Helvetica" w:hint="default"/>
          <w:kern w:val="28"/>
          <w:u w:color="000000"/>
          <w:rtl w:val="0"/>
          <w:lang w:val="en-US"/>
        </w:rPr>
        <w:t>“Илья и Соловей</w:t>
      </w:r>
      <w:r>
        <w:rPr>
          <w:rFonts w:ascii="Helvetica" w:hAnsi="Helvetica"/>
          <w:kern w:val="28"/>
          <w:u w:color="000000"/>
          <w:rtl w:val="0"/>
          <w:lang w:val="en-US"/>
        </w:rPr>
        <w:t xml:space="preserve">. - 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Чтение былины</w:t>
      </w:r>
      <w:r>
        <w:rPr>
          <w:rFonts w:ascii="Helvetica" w:hAnsi="Helvetica"/>
          <w:kern w:val="28"/>
          <w:u w:color="000000"/>
          <w:rtl w:val="0"/>
          <w:lang w:val="en-US"/>
        </w:rPr>
        <w:t>.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”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en-US"/>
        </w:rPr>
      </w:pPr>
      <w:r>
        <w:rPr>
          <w:rFonts w:ascii="Helvetica" w:hAnsi="Helvetica" w:hint="default"/>
          <w:kern w:val="28"/>
          <w:u w:color="000000"/>
          <w:rtl w:val="0"/>
          <w:lang w:val="en-US"/>
        </w:rPr>
        <w:t>“Прежде былины пелись и слушались</w:t>
      </w:r>
      <w:r>
        <w:rPr>
          <w:rFonts w:ascii="Helvetica" w:hAnsi="Helvetica"/>
          <w:kern w:val="28"/>
          <w:u w:color="000000"/>
          <w:rtl w:val="0"/>
          <w:lang w:val="en-US"/>
        </w:rPr>
        <w:t xml:space="preserve">. 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Мы же читаем их…”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Примечание об ударениях</w:t>
      </w:r>
      <w:r>
        <w:rPr>
          <w:rFonts w:ascii="Arial" w:hAnsi="Arial"/>
          <w:sz w:val="22"/>
          <w:szCs w:val="22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 xml:space="preserve"> 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  <w:lang w:val="ru-RU"/>
        </w:rPr>
        <w:t xml:space="preserve"> - </w:t>
      </w:r>
      <w:r>
        <w:rPr>
          <w:rFonts w:ascii="Arial" w:hAnsi="Arial" w:hint="default"/>
          <w:sz w:val="22"/>
          <w:szCs w:val="22"/>
          <w:rtl w:val="0"/>
          <w:lang w:val="ru-RU"/>
        </w:rPr>
        <w:t>сильное ударение</w:t>
      </w:r>
      <w:r>
        <w:rPr>
          <w:rFonts w:ascii="Arial" w:hAnsi="Arial"/>
          <w:sz w:val="22"/>
          <w:szCs w:val="22"/>
          <w:rtl w:val="0"/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 xml:space="preserve">  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ò</w:t>
      </w:r>
      <w:r>
        <w:rPr>
          <w:rFonts w:ascii="Arial" w:hAnsi="Arial"/>
          <w:sz w:val="22"/>
          <w:szCs w:val="22"/>
          <w:rtl w:val="0"/>
          <w:lang w:val="ru-RU"/>
        </w:rPr>
        <w:t xml:space="preserve"> - </w:t>
      </w:r>
      <w:r>
        <w:rPr>
          <w:rFonts w:ascii="Arial" w:hAnsi="Arial" w:hint="default"/>
          <w:sz w:val="22"/>
          <w:szCs w:val="22"/>
          <w:rtl w:val="0"/>
          <w:lang w:val="ru-RU"/>
        </w:rPr>
        <w:t>слабое ударение</w:t>
      </w:r>
      <w:r>
        <w:rPr>
          <w:rFonts w:ascii="Arial" w:hAnsi="Arial"/>
          <w:sz w:val="22"/>
          <w:szCs w:val="22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b w:val="1"/>
          <w:bCs w:val="1"/>
          <w:rtl w:val="0"/>
          <w:lang w:val="ru-RU"/>
        </w:rPr>
        <w:t>74.</w:t>
      </w:r>
      <w:r>
        <w:rPr>
          <w:rFonts w:ascii="Helvetica" w:hAnsi="Helvetica" w:hint="default"/>
          <w:b w:val="1"/>
          <w:bCs w:val="1"/>
          <w:rtl w:val="0"/>
        </w:rPr>
        <w:t xml:space="preserve">   ИЛЬЯ И СОЛОВЕЙ РАЗБОЙНИК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Из тог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 xml:space="preserve"> ли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из г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рода из Му́ромля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Из тог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 xml:space="preserve"> сел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</w:rPr>
        <w:t xml:space="preserve"> да с Карачи́рова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Выезж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</w:rPr>
        <w:t>л удáленькой дорóдний д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>брый мóлодец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Он сто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</w:rPr>
        <w:t>л зау́трену во Му́ромли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А й к обéденке посп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>ть хот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>л он в стòльнёй Ки́ев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грàд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Да й подъ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>хал он ко сл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вному ко г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роду к Черни́гову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У тог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 xml:space="preserve"> ли г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рода Черн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гова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Нагнанò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си́лушки черны́м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чернò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А й черны́м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чернò как чё́рна вóрона</w:t>
      </w:r>
      <w:r>
        <w:rPr>
          <w:rFonts w:ascii="Helvetica" w:hAnsi="Helvetica"/>
          <w:rtl w:val="0"/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Так пехóтою никт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 xml:space="preserve"> тут не прохáживат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На добрóм кони́ никт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 xml:space="preserve"> тут не проéзживат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Пт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ца ч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  <w:lang w:val="ru-RU"/>
        </w:rPr>
        <w:t>рной вóрон не пролё́тыват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Сèрый звéрь да не проры́скиват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А подъ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</w:rPr>
        <w:t>хал как ко си́лушке вели́ко</w:t>
      </w:r>
      <w:r>
        <w:rPr>
          <w:rFonts w:ascii="Helvetica" w:hAnsi="Helvetica"/>
          <w:rtl w:val="0"/>
        </w:rPr>
        <w:t>e</w:t>
      </w:r>
      <w:r>
        <w:rPr>
          <w:rFonts w:ascii="Helvetica" w:hAnsi="Helvetica" w:hint="default"/>
          <w:rtl w:val="0"/>
        </w:rPr>
        <w:t>й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Он как стáл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эту си́лушку вели́кую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Стàл конё́м топт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ть да стал копьё́м колòть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А й поби́л он эту си́лу всю вели́кую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Ён подъ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>хал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под сл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вный под Черни́гов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грàд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Выход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>ли мужичк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 xml:space="preserve"> да тут черни́говски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Й отворя́ли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ворóта во Черни́гов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грàд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А й зов</w:t>
      </w:r>
      <w:r>
        <w:rPr>
          <w:rFonts w:ascii="Helvetica" w:hAnsi="Helvetica" w:hint="default"/>
          <w:rtl w:val="0"/>
          <w:lang w:val="ru-RU"/>
        </w:rPr>
        <w:t>у</w:t>
      </w:r>
      <w:r>
        <w:rPr>
          <w:rFonts w:ascii="Helvetica" w:hAnsi="Helvetica" w:hint="default"/>
          <w:rtl w:val="0"/>
        </w:rPr>
        <w:t>т его в Черн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гов воевóдою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Говори́т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им Иль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</w:rPr>
        <w:t xml:space="preserve"> да таковы́ словà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«Ай же мужичк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 xml:space="preserve"> да вы черни́говски</w:t>
      </w:r>
      <w:r>
        <w:rPr>
          <w:rFonts w:ascii="Helvetica" w:hAnsi="Helvetica"/>
          <w:rtl w:val="0"/>
          <w:lang w:val="ru-RU"/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Я не йду́ к вам во Черн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гов воевóдою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Укаж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>те мне дорóжку прямоéзжую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Прямоéзжую да в ст</w:t>
      </w:r>
      <w:r>
        <w:rPr>
          <w:rFonts w:ascii="Helvetica" w:hAnsi="Helvetica" w:hint="default"/>
          <w:rtl w:val="0"/>
          <w:lang w:val="en-US"/>
        </w:rPr>
        <w:t>ò</w:t>
      </w:r>
      <w:r>
        <w:rPr>
          <w:rFonts w:ascii="Helvetica" w:hAnsi="Helvetica" w:hint="default"/>
          <w:rtl w:val="0"/>
        </w:rPr>
        <w:t>льний Ки́ев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it-IT"/>
        </w:rPr>
        <w:t>грàд»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Говор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>ли мужичк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 xml:space="preserve"> ему черн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говски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«Ты удáленькой дорóдний д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>брый мóлодец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ru-RU"/>
        </w:rPr>
        <w:t>- 2 -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Ай ты слáвныя богáтырь святору́сьскии</w:t>
      </w:r>
      <w:r>
        <w:rPr>
          <w:rFonts w:ascii="Helvetica" w:hAnsi="Helvetica"/>
          <w:rtl w:val="0"/>
          <w:lang w:val="ru-RU"/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Прямоéзжая дор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жка заколóдела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es-ES_tradnl"/>
        </w:rPr>
        <w:t>Заколóдела дор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жка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замурáвела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А й по тóй ли по дор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>жке прямоéзжою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Да й пехóтою никт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 xml:space="preserve"> да не прохáживал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На добрóм кони́ никт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 xml:space="preserve"> да не проéзживал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Как у тóй ли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у Гря́зи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у Чё́рноей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Да у тóй ли у бер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  <w:lang w:val="ru-RU"/>
        </w:rPr>
        <w:t>зы у покля́пыя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Да у тóй ли р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>чки у Сморóдины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У тогó крестá у Левани́дова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Си́ди Сóл</w:t>
      </w:r>
      <w:r>
        <w:rPr>
          <w:rFonts w:ascii="Helvetica" w:hAnsi="Helvetica"/>
          <w:rtl w:val="0"/>
        </w:rPr>
        <w:t>o</w:t>
      </w:r>
      <w:r>
        <w:rPr>
          <w:rFonts w:ascii="Helvetica" w:hAnsi="Helvetica" w:hint="default"/>
          <w:rtl w:val="0"/>
          <w:lang w:val="ru-RU"/>
        </w:rPr>
        <w:t>вей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р</w:t>
      </w:r>
      <w:r>
        <w:rPr>
          <w:rFonts w:ascii="Helvetica" w:hAnsi="Helvetica"/>
          <w:rtl w:val="0"/>
        </w:rPr>
        <w:t>o</w:t>
      </w:r>
      <w:r>
        <w:rPr>
          <w:rFonts w:ascii="Helvetica" w:hAnsi="Helvetica" w:hint="default"/>
          <w:rtl w:val="0"/>
          <w:lang w:val="ru-RU"/>
        </w:rPr>
        <w:t>збóйник во сырóм дубу̀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Си́ди Сóловей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р</w:t>
      </w:r>
      <w:r>
        <w:rPr>
          <w:rFonts w:ascii="Helvetica" w:hAnsi="Helvetica"/>
          <w:rtl w:val="0"/>
        </w:rPr>
        <w:t>o</w:t>
      </w:r>
      <w:r>
        <w:rPr>
          <w:rFonts w:ascii="Helvetica" w:hAnsi="Helvetica" w:hint="default"/>
          <w:rtl w:val="0"/>
          <w:lang w:val="ru-RU"/>
        </w:rPr>
        <w:t>збóйник Одихмáнтьев сы̀н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А то св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щет Сóловей да по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солóвьему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Ён крычи́т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it-IT"/>
        </w:rPr>
        <w:t>злодèй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р</w:t>
      </w:r>
      <w:r>
        <w:rPr>
          <w:rFonts w:ascii="Helvetica" w:hAnsi="Helvetica"/>
          <w:rtl w:val="0"/>
        </w:rPr>
        <w:t>o</w:t>
      </w:r>
      <w:r>
        <w:rPr>
          <w:rFonts w:ascii="Helvetica" w:hAnsi="Helvetica" w:hint="default"/>
          <w:rtl w:val="0"/>
          <w:lang w:val="es-ES_tradnl"/>
        </w:rPr>
        <w:t>збóйник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по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звер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>ному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Й от негó ли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от пóсвисту сóловьяго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Й от негó ли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от пóкрыку звери́наго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То все трáвушки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мурàвы уплетáются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Все лазу́ревы цвет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>чки отсып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ются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Т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</w:rPr>
        <w:t>мны лéсушки к земли́ вси приклон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  <w:lang w:val="ru-RU"/>
        </w:rPr>
        <w:t>ются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А что éсть люд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</w:rPr>
        <w:t>й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то вси мертвы́</w:t>
      </w:r>
      <w:r>
        <w:rPr>
          <w:rFonts w:ascii="Helvetica" w:hAnsi="Helvetica"/>
          <w:rtl w:val="0"/>
          <w:lang w:val="ru-RU"/>
        </w:rPr>
        <w:t>/</w:t>
      </w:r>
      <w:r>
        <w:rPr>
          <w:rFonts w:ascii="Helvetica" w:hAnsi="Helvetica" w:hint="default"/>
          <w:rtl w:val="0"/>
        </w:rPr>
        <w:t xml:space="preserve"> лежàт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Прямоéзжею дорóженькой — пятьсóт есть в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</w:rPr>
        <w:t>рст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А й окóльноёй дорожкой — цèла ты́сяща»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Он спусти́л добрà</w:t>
      </w:r>
      <w:r>
        <w:rPr>
          <w:rFonts w:ascii="Helvetica" w:hAnsi="Helvetica"/>
          <w:rtl w:val="0"/>
          <w:lang w:val="ru-RU"/>
        </w:rPr>
        <w:t>/</w:t>
      </w:r>
      <w:r>
        <w:rPr>
          <w:rFonts w:ascii="Helvetica" w:hAnsi="Helvetica" w:hint="default"/>
          <w:rtl w:val="0"/>
        </w:rPr>
        <w:t xml:space="preserve"> кон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  <w:lang w:val="ru-RU"/>
        </w:rPr>
        <w:t xml:space="preserve"> да й богаты́рск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го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Он поéхал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дор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>жкой прямоéзжею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Ёго дóбрый к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>нь да богаты́рскии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С гор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 xml:space="preserve"> нá г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>ру стал перескáкивать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С холм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 xml:space="preserve"> нá х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>лму стал перемáхивать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fr-FR"/>
        </w:rPr>
        <w:t>Мèлки рéченки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озё́рка промеж нóг спущàл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Подъезж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</w:rPr>
        <w:t>ет он ко р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>чке ко Сморóдинки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Да ко тóей он ко Гря́зи он ко Чё́рноей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Да ко тóю ко бер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  <w:lang w:val="ru-RU"/>
        </w:rPr>
        <w:t>зы ко покля́пыя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К тòму слáвному кресту́ ко Лев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ни́дову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Засвистáл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Сóловей да й по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солóвьему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Закрычáл злодèй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es-ES_tradnl"/>
        </w:rPr>
        <w:t>розбóйник по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звери́ному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Так все трáвушки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мурàвы уплетáлися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Да й лазу́ревы цвет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>чки отсыпáлися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Тё̀мны лéсушки к земл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</w:rPr>
        <w:t xml:space="preserve"> вси приклони́лися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Его д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>брый к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>нь да богаты́рскии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А он н</w:t>
      </w:r>
      <w:r>
        <w:rPr>
          <w:rFonts w:ascii="Helvetica" w:hAnsi="Helvetica" w:hint="default"/>
          <w:rtl w:val="0"/>
          <w:lang w:val="en-US"/>
        </w:rPr>
        <w:t>à</w:t>
      </w:r>
      <w:r>
        <w:rPr>
          <w:rFonts w:ascii="Helvetica" w:hAnsi="Helvetica" w:hint="default"/>
          <w:rtl w:val="0"/>
        </w:rPr>
        <w:t xml:space="preserve"> корзни́ да потыкáется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А й как стáрый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от казáк да Илья Му́ромец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Бер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</w:rPr>
        <w:t>т плё́точку шелкóвую в белу́ руку̀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ru-RU"/>
        </w:rPr>
        <w:t>- 3 -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А он би́л кон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</w:rPr>
        <w:t xml:space="preserve"> а по круты́м ребрàм</w:t>
      </w:r>
      <w:r>
        <w:rPr>
          <w:rFonts w:ascii="Helvetica" w:hAnsi="Helvetica"/>
          <w:rtl w:val="0"/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Говори́л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он Иль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</w:rPr>
        <w:t xml:space="preserve"> да таковы́ словà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«Ах ты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вóлчья с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>ть да й травянóй меш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к</w:t>
      </w:r>
      <w:r>
        <w:rPr>
          <w:rFonts w:ascii="Helvetica" w:hAnsi="Helvetica"/>
          <w:rtl w:val="0"/>
          <w:lang w:val="ru-RU"/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</w:rPr>
        <w:t>ли ты итти́ не х</w:t>
      </w:r>
      <w:r>
        <w:rPr>
          <w:rFonts w:ascii="Helvetica" w:hAnsi="Helvetica" w:hint="default"/>
          <w:rtl w:val="0"/>
          <w:lang w:val="en-US"/>
        </w:rPr>
        <w:t>ò</w:t>
      </w:r>
      <w:r>
        <w:rPr>
          <w:rFonts w:ascii="Helvetica" w:hAnsi="Helvetica" w:hint="default"/>
          <w:rtl w:val="0"/>
          <w:lang w:val="ru-RU"/>
        </w:rPr>
        <w:t>шь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али нести́ не мòшь</w:t>
      </w:r>
      <w:r>
        <w:rPr>
          <w:rFonts w:ascii="Helvetica" w:hAnsi="Helvetica"/>
          <w:rtl w:val="0"/>
          <w:lang w:val="zh-TW" w:eastAsia="zh-TW"/>
        </w:rPr>
        <w:t>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Чтò ты н</w:t>
      </w:r>
      <w:r>
        <w:rPr>
          <w:rFonts w:ascii="Helvetica" w:hAnsi="Helvetica" w:hint="default"/>
          <w:rtl w:val="0"/>
          <w:lang w:val="en-US"/>
        </w:rPr>
        <w:t>à</w:t>
      </w:r>
      <w:r>
        <w:rPr>
          <w:rFonts w:ascii="Helvetica" w:hAnsi="Helvetica" w:hint="default"/>
          <w:rtl w:val="0"/>
        </w:rPr>
        <w:t xml:space="preserve"> корзни́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соб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</w:rPr>
        <w:t>ка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потыкáешься</w:t>
      </w:r>
      <w:r>
        <w:rPr>
          <w:rFonts w:ascii="Helvetica" w:hAnsi="Helvetica"/>
          <w:rtl w:val="0"/>
          <w:lang w:val="zh-TW" w:eastAsia="zh-TW"/>
        </w:rPr>
        <w:t>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Не слых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л ли пóсвисту солóвьяго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Не слых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л ли пóкрыку звери́наго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Не вид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л ли ты удáров богаты́рскиих</w:t>
      </w:r>
      <w:r>
        <w:rPr>
          <w:rFonts w:ascii="Helvetica" w:hAnsi="Helvetica"/>
          <w:rtl w:val="0"/>
          <w:lang w:val="zh-TW" w:eastAsia="zh-TW"/>
        </w:rPr>
        <w:t>?</w:t>
      </w:r>
      <w:r>
        <w:rPr>
          <w:rFonts w:ascii="Helvetica" w:hAnsi="Helvetica" w:hint="default"/>
          <w:rtl w:val="0"/>
          <w:lang w:val="it-IT"/>
        </w:rPr>
        <w:t>»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А й тут стáрыя каз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к да Илья М</w:t>
      </w:r>
      <w:r>
        <w:rPr>
          <w:rFonts w:ascii="Helvetica" w:hAnsi="Helvetica" w:hint="default"/>
          <w:rtl w:val="0"/>
          <w:lang w:val="ru-RU"/>
        </w:rPr>
        <w:t>у</w:t>
      </w:r>
      <w:r>
        <w:rPr>
          <w:rFonts w:ascii="Helvetica" w:hAnsi="Helvetica" w:hint="default"/>
          <w:rtl w:val="0"/>
        </w:rPr>
        <w:t>ромец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Да бер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</w:rPr>
        <w:t>т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он свой ту́гой лук розры́вчатый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Во сво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 xml:space="preserve"> бер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  <w:lang w:val="ru-RU"/>
        </w:rPr>
        <w:t>т во бéлы он во ру́чушки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Ён тети́вочку шелкóвеньку натя́гивал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А он стрéлочку кал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  <w:lang w:val="ru-RU"/>
        </w:rPr>
        <w:t>ную наклáдывал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То он стрéлил в тòго Сóловья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р</w:t>
      </w:r>
      <w:r>
        <w:rPr>
          <w:rFonts w:ascii="Helvetica" w:hAnsi="Helvetica"/>
          <w:rtl w:val="0"/>
        </w:rPr>
        <w:t>o</w:t>
      </w:r>
      <w:r>
        <w:rPr>
          <w:rFonts w:ascii="Helvetica" w:hAnsi="Helvetica" w:hint="default"/>
          <w:rtl w:val="0"/>
          <w:lang w:val="es-ES_tradnl"/>
        </w:rPr>
        <w:t>збóйника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Ёму вы́бил прàво óко со коси́чею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Ён спусти́л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Сóловья да на сыру́ землю̀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Пристегну́л его ко прáвому ко стрéмечки булáтнему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Ён пов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</w:rPr>
        <w:t>з его по слáвну по чисту́ полю̀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Мѝмо гнездышкó пов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</w:rPr>
        <w:t xml:space="preserve">з да </w:t>
      </w:r>
      <w:r>
        <w:rPr>
          <w:rFonts w:ascii="Helvetica" w:hAnsi="Helvetica"/>
          <w:rtl w:val="0"/>
        </w:rPr>
        <w:t>c</w:t>
      </w:r>
      <w:r>
        <w:rPr>
          <w:rFonts w:ascii="Helvetica" w:hAnsi="Helvetica" w:hint="default"/>
          <w:rtl w:val="0"/>
          <w:lang w:val="ru-RU"/>
        </w:rPr>
        <w:t>оловьи́ное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Во том гнездышкé да </w:t>
      </w:r>
      <w:r>
        <w:rPr>
          <w:rFonts w:ascii="Helvetica" w:hAnsi="Helvetica"/>
          <w:rtl w:val="0"/>
        </w:rPr>
        <w:t>c</w:t>
      </w:r>
      <w:r>
        <w:rPr>
          <w:rFonts w:ascii="Helvetica" w:hAnsi="Helvetica" w:hint="default"/>
          <w:rtl w:val="0"/>
          <w:lang w:val="ru-RU"/>
        </w:rPr>
        <w:t>оловьи́ноем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А случи́лось бы́ть да и три дóчери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А й три д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>чери его люби́мыих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Бòльша дóчка эта см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трит во окóшечко косéвчато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Говор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т ёнá да таковы́ словà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fr-FR"/>
        </w:rPr>
        <w:t>«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</w:rPr>
        <w:t>дет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наш бáтюшко чисты́м полèм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А сиди́т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es-ES_tradnl"/>
        </w:rPr>
        <w:t>то на добрóм конѝ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Да вез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  <w:lang w:val="ru-RU"/>
        </w:rPr>
        <w:t>т ён мужичи́щ</w:t>
      </w:r>
      <w:r>
        <w:rPr>
          <w:rFonts w:ascii="Helvetica" w:hAnsi="Helvetica"/>
          <w:rtl w:val="0"/>
        </w:rPr>
        <w:t>a-</w:t>
      </w:r>
      <w:r>
        <w:rPr>
          <w:rFonts w:ascii="Helvetica" w:hAnsi="Helvetica" w:hint="default"/>
          <w:rtl w:val="0"/>
        </w:rPr>
        <w:t>деревéнщину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Да у прáваго у стрéмени прикóвана»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Поглядéла ег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 xml:space="preserve"> дру́га д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чь люби́мая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Говор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ла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она да таков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 xml:space="preserve"> слов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fr-FR"/>
        </w:rPr>
        <w:t>«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>дет бáтюшко роздóльицем чисты́м полèм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Да й вез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</w:rPr>
        <w:t>т он мужичи́ща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деревéнщину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Да й ко прáвому ко стрéмени прикóвана»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Погляд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>ла его мéньша д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>чь люб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>мая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Говор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ла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она да таков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 xml:space="preserve"> слов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fr-FR"/>
        </w:rPr>
        <w:t>«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</w:rPr>
        <w:t>дет мужичи́що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fr-FR"/>
        </w:rPr>
        <w:t>деревéнщина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Да й сид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т муж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es-ES_tradnl"/>
        </w:rPr>
        <w:t>к он на добрóм конѝ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Да й вез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</w:rPr>
        <w:t>т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нàша бáтюшка у стрéмени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У булáтняго у стрéмени прикóвана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Ему вы́бито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прàво óко со коси́чею</w:t>
      </w:r>
      <w:r>
        <w:rPr>
          <w:rFonts w:ascii="Helvetica" w:hAnsi="Helvetica"/>
          <w:rtl w:val="0"/>
        </w:rPr>
        <w:t>.</w:t>
      </w:r>
      <w:r>
        <w:rPr>
          <w:rFonts w:ascii="Helvetica" w:hAnsi="Helvetica" w:hint="default"/>
          <w:rtl w:val="0"/>
          <w:lang w:val="it-IT"/>
        </w:rPr>
        <w:t>»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ru-RU"/>
        </w:rPr>
        <w:t>- 4 -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Говор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ла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й она да таков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 xml:space="preserve"> слов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«Ай же мужевья́</w:t>
      </w:r>
      <w:r>
        <w:rPr>
          <w:rFonts w:ascii="Helvetica" w:hAnsi="Helvetica"/>
          <w:rtl w:val="0"/>
          <w:lang w:val="ru-RU"/>
        </w:rPr>
        <w:t xml:space="preserve"> </w:t>
      </w:r>
      <w:r>
        <w:rPr>
          <w:rFonts w:ascii="Helvetica" w:hAnsi="Helvetica" w:hint="default"/>
          <w:rtl w:val="0"/>
        </w:rPr>
        <w:t>н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ши люби́мыи</w:t>
      </w:r>
      <w:r>
        <w:rPr>
          <w:rFonts w:ascii="Helvetica" w:hAnsi="Helvetica"/>
          <w:rtl w:val="0"/>
          <w:lang w:val="ru-RU"/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Вы бери́те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тко рогáтины звери́ныи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Вы бежи́те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тко в роздóльице чистó полè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Да вы бéйте мужичи́ща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деревéнщину»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Эти мужевья́ да их люби́мыи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Зятевья́ то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 xml:space="preserve">есть да </w:t>
      </w:r>
      <w:r>
        <w:rPr>
          <w:rFonts w:ascii="Helvetica" w:hAnsi="Helvetica"/>
          <w:rtl w:val="0"/>
        </w:rPr>
        <w:t>c</w:t>
      </w:r>
      <w:r>
        <w:rPr>
          <w:rFonts w:ascii="Helvetica" w:hAnsi="Helvetica" w:hint="default"/>
          <w:rtl w:val="0"/>
          <w:lang w:val="ru-RU"/>
        </w:rPr>
        <w:t>оловьи́ныи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Похватáли как рогáтины звери́ныи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Да й беж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</w:rPr>
        <w:t>ли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оны́ да й во чистó полè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Ко том</w:t>
      </w:r>
      <w:r>
        <w:rPr>
          <w:rFonts w:ascii="Helvetica" w:hAnsi="Helvetica" w:hint="default"/>
          <w:rtl w:val="0"/>
          <w:lang w:val="ru-RU"/>
        </w:rPr>
        <w:t>у</w:t>
      </w:r>
      <w:r>
        <w:rPr>
          <w:rFonts w:ascii="Helvetica" w:hAnsi="Helvetica" w:hint="default"/>
          <w:rtl w:val="0"/>
        </w:rPr>
        <w:t xml:space="preserve"> ли к мужичи́щу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fr-FR"/>
        </w:rPr>
        <w:t>деревéнщине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Да хот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</w:rPr>
        <w:t>т уб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>ть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мужичи́ща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деревéнщину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Говор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т им Сóловей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р</w:t>
      </w:r>
      <w:r>
        <w:rPr>
          <w:rFonts w:ascii="Helvetica" w:hAnsi="Helvetica"/>
          <w:rtl w:val="0"/>
        </w:rPr>
        <w:t>o</w:t>
      </w:r>
      <w:r>
        <w:rPr>
          <w:rFonts w:ascii="Helvetica" w:hAnsi="Helvetica" w:hint="default"/>
          <w:rtl w:val="0"/>
          <w:lang w:val="ru-RU"/>
        </w:rPr>
        <w:t>збóйник Одихмáнтьев сы̀н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«Ай же зятевья́ мои люби́мыи</w:t>
      </w:r>
      <w:r>
        <w:rPr>
          <w:rFonts w:ascii="Helvetica" w:hAnsi="Helvetica"/>
          <w:rtl w:val="0"/>
          <w:lang w:val="ru-RU"/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Побросáйте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тко рогáтины звери́ныи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Вы зов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те мужик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</w:rPr>
        <w:t xml:space="preserve"> да деревéнщину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В свòё гнездышкó зови́те </w:t>
      </w:r>
      <w:r>
        <w:rPr>
          <w:rFonts w:ascii="Helvetica" w:hAnsi="Helvetica"/>
          <w:rtl w:val="0"/>
        </w:rPr>
        <w:t>c</w:t>
      </w:r>
      <w:r>
        <w:rPr>
          <w:rFonts w:ascii="Helvetica" w:hAnsi="Helvetica" w:hint="default"/>
          <w:rtl w:val="0"/>
          <w:lang w:val="ru-RU"/>
        </w:rPr>
        <w:t>оловьи́ное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Да корми́те èго éствушкой сахáрною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Да вы пóйте ё̀го пи́тьицем медвя́ныим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Да й дари́те ё̀му дáры драгоцéнные»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Эты зятевья́ да </w:t>
      </w:r>
      <w:r>
        <w:rPr>
          <w:rFonts w:ascii="Helvetica" w:hAnsi="Helvetica"/>
          <w:rtl w:val="0"/>
        </w:rPr>
        <w:t>c</w:t>
      </w:r>
      <w:r>
        <w:rPr>
          <w:rFonts w:ascii="Helvetica" w:hAnsi="Helvetica" w:hint="default"/>
          <w:rtl w:val="0"/>
          <w:lang w:val="ru-RU"/>
        </w:rPr>
        <w:t>оловьи́ныи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Побросáли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рогáтины звери́ныи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А й зов</w:t>
      </w:r>
      <w:r>
        <w:rPr>
          <w:rFonts w:ascii="Helvetica" w:hAnsi="Helvetica" w:hint="default"/>
          <w:rtl w:val="0"/>
          <w:lang w:val="ru-RU"/>
        </w:rPr>
        <w:t>у</w:t>
      </w:r>
      <w:r>
        <w:rPr>
          <w:rFonts w:ascii="Helvetica" w:hAnsi="Helvetica" w:hint="default"/>
          <w:rtl w:val="0"/>
        </w:rPr>
        <w:t>т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мужик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</w:rPr>
        <w:t xml:space="preserve"> да й деревéнщину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Во то гнездышкó да </w:t>
      </w:r>
      <w:r>
        <w:rPr>
          <w:rFonts w:ascii="Helvetica" w:hAnsi="Helvetica"/>
          <w:rtl w:val="0"/>
        </w:rPr>
        <w:t>c</w:t>
      </w:r>
      <w:r>
        <w:rPr>
          <w:rFonts w:ascii="Helvetica" w:hAnsi="Helvetica" w:hint="default"/>
          <w:rtl w:val="0"/>
          <w:lang w:val="ru-RU"/>
        </w:rPr>
        <w:t>оловьи́ное</w:t>
      </w:r>
      <w:r>
        <w:rPr>
          <w:rFonts w:ascii="Helvetica" w:hAnsi="Helvetica"/>
          <w:rtl w:val="0"/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Да й мужи́к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от деревéнщина не слу́шатся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А он 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</w:rPr>
        <w:t>дет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по сл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</w:rPr>
        <w:t>вному чисту́ полю̀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Прямоéзжею дор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>жкой в стòльнёй Ки́ев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грàд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Ён при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>хал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во сл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вный стòльнёй Ки́ев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грàд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А ко сл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вному ко кн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</w:rPr>
        <w:t>зю на ширóкой двòр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А й Влады́мир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кня̀зь он в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  <w:lang w:val="ru-RU"/>
        </w:rPr>
        <w:t>шел со Божьё́й церквы̀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Он пришóл в полáту белокáменну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Во столóвую свою̀ во гóренку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Он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 xml:space="preserve"> сèли éсть да пи́ть да хлéба ку́шати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Хлèба ку́шати да пообéдати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А й тут стáрыя казáк да Илья Му́ромец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Станови́л кон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</w:rPr>
        <w:t xml:space="preserve"> да посерё́д дворà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Сам ид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  <w:lang w:val="ru-RU"/>
        </w:rPr>
        <w:t>т он во полáты белокáменны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Проходи́л он во столóвую во гóренку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Нà пяту̀ он дв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>рь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ту порозмáхивал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it-IT"/>
        </w:rPr>
        <w:t>Крèст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от клáл ён по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писáному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ru-RU"/>
        </w:rPr>
        <w:t>- 5 -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Вё̀л поклóны по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учё́ному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На все нá три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на четы́ре на сторóнки н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зко клáнялся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Самому́ князю̀ Влады́миру в осóбину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Ещё вс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>м ег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 xml:space="preserve"> князь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  <w:lang w:val="ru-RU"/>
        </w:rPr>
        <w:t>м он подколéнныим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Тут Влады́мир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кня̀зь ст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л мóлодца выспрáшивать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«Ты скажи́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тко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ты отку́лешной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дорóдний д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>брый мóлодец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Тòбе кáк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мóлодца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да именéм зову̀т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Звеличáют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удалáго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fr-FR"/>
        </w:rPr>
        <w:t>по отéчеству</w:t>
      </w:r>
      <w:r>
        <w:rPr>
          <w:rFonts w:ascii="Helvetica" w:hAnsi="Helvetica"/>
          <w:rtl w:val="0"/>
          <w:lang w:val="zh-TW" w:eastAsia="zh-TW"/>
        </w:rPr>
        <w:t>?</w:t>
      </w:r>
      <w:r>
        <w:rPr>
          <w:rFonts w:ascii="Helvetica" w:hAnsi="Helvetica" w:hint="default"/>
          <w:rtl w:val="0"/>
          <w:lang w:val="it-IT"/>
        </w:rPr>
        <w:t>»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Говор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л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стàрыя казáк да Илья М</w:t>
      </w:r>
      <w:r>
        <w:rPr>
          <w:rFonts w:ascii="Helvetica" w:hAnsi="Helvetica" w:hint="default"/>
          <w:rtl w:val="0"/>
          <w:lang w:val="ru-RU"/>
        </w:rPr>
        <w:t>у</w:t>
      </w:r>
      <w:r>
        <w:rPr>
          <w:rFonts w:ascii="Helvetica" w:hAnsi="Helvetica" w:hint="default"/>
          <w:rtl w:val="0"/>
        </w:rPr>
        <w:t>ромец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«Есть я с слáвнаго из г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рода из Му́ромля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Из тог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 xml:space="preserve"> селá да с Карачи́рова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Есть я ст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рыя каз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к да Илья М</w:t>
      </w:r>
      <w:r>
        <w:rPr>
          <w:rFonts w:ascii="Helvetica" w:hAnsi="Helvetica" w:hint="default"/>
          <w:rtl w:val="0"/>
          <w:lang w:val="ru-RU"/>
        </w:rPr>
        <w:t>у</w:t>
      </w:r>
      <w:r>
        <w:rPr>
          <w:rFonts w:ascii="Helvetica" w:hAnsi="Helvetica" w:hint="default"/>
          <w:rtl w:val="0"/>
        </w:rPr>
        <w:t>ромец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Илья М</w:t>
      </w:r>
      <w:r>
        <w:rPr>
          <w:rFonts w:ascii="Helvetica" w:hAnsi="Helvetica" w:hint="default"/>
          <w:rtl w:val="0"/>
          <w:lang w:val="ru-RU"/>
        </w:rPr>
        <w:t>у</w:t>
      </w:r>
      <w:r>
        <w:rPr>
          <w:rFonts w:ascii="Helvetica" w:hAnsi="Helvetica" w:hint="default"/>
          <w:rtl w:val="0"/>
        </w:rPr>
        <w:t>ромец да с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>н Ив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it-IT"/>
        </w:rPr>
        <w:t>нович»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Говор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>т ему Влад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>мир таков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 xml:space="preserve"> слов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«Ай же ст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рыя каз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к да Илья М</w:t>
      </w:r>
      <w:r>
        <w:rPr>
          <w:rFonts w:ascii="Helvetica" w:hAnsi="Helvetica" w:hint="default"/>
          <w:rtl w:val="0"/>
          <w:lang w:val="ru-RU"/>
        </w:rPr>
        <w:t>у</w:t>
      </w:r>
      <w:r>
        <w:rPr>
          <w:rFonts w:ascii="Helvetica" w:hAnsi="Helvetica" w:hint="default"/>
          <w:rtl w:val="0"/>
        </w:rPr>
        <w:t>ромец</w:t>
      </w:r>
      <w:r>
        <w:rPr>
          <w:rFonts w:ascii="Helvetica" w:hAnsi="Helvetica"/>
          <w:rtl w:val="0"/>
          <w:lang w:val="ru-RU"/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Да й давнó ли ты повы́ехал из Му́ромля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И кот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 xml:space="preserve">рою дорóженкой ты 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>хал в стòльнёй Ки́ев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грàд</w:t>
      </w:r>
      <w:r>
        <w:rPr>
          <w:rFonts w:ascii="Helvetica" w:hAnsi="Helvetica"/>
          <w:rtl w:val="0"/>
          <w:lang w:val="zh-TW" w:eastAsia="zh-TW"/>
        </w:rPr>
        <w:t>?</w:t>
      </w:r>
      <w:r>
        <w:rPr>
          <w:rFonts w:ascii="Helvetica" w:hAnsi="Helvetica" w:hint="default"/>
          <w:rtl w:val="0"/>
          <w:lang w:val="it-IT"/>
        </w:rPr>
        <w:t>»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Говор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>л Иль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</w:rPr>
        <w:t xml:space="preserve"> он таков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 xml:space="preserve"> слов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«Ай ты сл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вныя Влад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  <w:lang w:val="ru-RU"/>
        </w:rPr>
        <w:t>мир стòльнё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ки́евской</w:t>
      </w:r>
      <w:r>
        <w:rPr>
          <w:rFonts w:ascii="Helvetica" w:hAnsi="Helvetica"/>
          <w:rtl w:val="0"/>
          <w:lang w:val="ru-RU"/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Я сто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</w:rPr>
        <w:t>л зау́трену христóвскую во Му́ромли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А й к обéденки посп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>ть хот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>л я в стòльнёй Ки́ев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грàд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То мо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</w:rPr>
        <w:t xml:space="preserve"> дор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жка призамéшкалась</w:t>
      </w:r>
      <w:r>
        <w:rPr>
          <w:rFonts w:ascii="Helvetica" w:hAnsi="Helvetica"/>
          <w:rtl w:val="0"/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 xml:space="preserve">А я 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>хал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дор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>жкой прямоéзжею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Прямоéзжею дорóженкой я 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>хал м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мо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Черни́гов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грàд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>хал м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>мо эту Гр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</w:rPr>
        <w:t>зь да мимо Ч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</w:rPr>
        <w:t>рную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Мимо слáвну рéченку Сморóдину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Мимо сл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</w:rPr>
        <w:t>вную бер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  <w:lang w:val="ru-RU"/>
        </w:rPr>
        <w:t>зу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ту покля́пую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Мимо сл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 xml:space="preserve">вный 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</w:rPr>
        <w:t>хал Левани́дов крèст»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Говор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>л ем</w:t>
      </w:r>
      <w:r>
        <w:rPr>
          <w:rFonts w:ascii="Helvetica" w:hAnsi="Helvetica" w:hint="default"/>
          <w:rtl w:val="0"/>
          <w:lang w:val="ru-RU"/>
        </w:rPr>
        <w:t>у</w:t>
      </w:r>
      <w:r>
        <w:rPr>
          <w:rFonts w:ascii="Helvetica" w:hAnsi="Helvetica" w:hint="default"/>
          <w:rtl w:val="0"/>
          <w:lang w:val="ru-RU"/>
        </w:rPr>
        <w:t xml:space="preserve"> Влад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>мир таков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 xml:space="preserve"> слов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«Ай же мужичи́що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fr-FR"/>
        </w:rPr>
        <w:t>деревéнщина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Во глазáх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муж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к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да подлыгáешься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Во глаз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</w:rPr>
        <w:t>х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муж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к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да насмех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ешься</w:t>
      </w:r>
      <w:r>
        <w:rPr>
          <w:rFonts w:ascii="Helvetica" w:hAnsi="Helvetica"/>
          <w:rtl w:val="0"/>
          <w:lang w:val="ru-RU"/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К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к у сл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внаго у г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рода Черн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гова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Нагнанò тут си́лы мн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es-ES_tradnl"/>
        </w:rPr>
        <w:t>го мнóжество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То пехóтою никт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 xml:space="preserve"> да не прохáживал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Й на добрòм кон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</w:rPr>
        <w:t xml:space="preserve"> никт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 xml:space="preserve"> да не проéзживал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Т</w:t>
      </w:r>
      <w:r>
        <w:rPr>
          <w:rFonts w:ascii="Helvetica" w:hAnsi="Helvetica" w:hint="default"/>
          <w:rtl w:val="0"/>
          <w:lang w:val="ru-RU"/>
        </w:rPr>
        <w:t>у</w:t>
      </w:r>
      <w:r>
        <w:rPr>
          <w:rFonts w:ascii="Helvetica" w:hAnsi="Helvetica" w:hint="default"/>
          <w:rtl w:val="0"/>
          <w:lang w:val="ru-RU"/>
        </w:rPr>
        <w:t>ды сéрый зв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>рь да не проры́скивал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Пт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ца ч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  <w:lang w:val="ru-RU"/>
        </w:rPr>
        <w:t>рный вóрон не прол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  <w:lang w:val="ru-RU"/>
        </w:rPr>
        <w:t>тывал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А й у тóй ли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у Гр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</w:rPr>
        <w:t>зи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у Ч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  <w:lang w:val="ru-RU"/>
        </w:rPr>
        <w:t>рноей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Да у слáвноёй у р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 xml:space="preserve">чки у </w:t>
      </w:r>
      <w:r>
        <w:rPr>
          <w:rFonts w:ascii="Helvetica" w:hAnsi="Helvetica" w:hint="default"/>
          <w:rtl w:val="0"/>
          <w:lang w:val="en-US"/>
        </w:rPr>
        <w:t>Смородины</w:t>
      </w:r>
      <w:r>
        <w:rPr>
          <w:rFonts w:ascii="Helvetica" w:hAnsi="Helvetica"/>
          <w:rtl w:val="0"/>
          <w:lang w:val="en-US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ru-RU"/>
        </w:rPr>
        <w:t>- 6 -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А й у тóй ли у бер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  <w:lang w:val="ru-RU"/>
        </w:rPr>
        <w:t>зы у покля́пою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У тог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 xml:space="preserve"> крест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</w:rPr>
        <w:t xml:space="preserve"> у Левани́дова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fr-FR"/>
        </w:rPr>
        <w:t>Соловéй сид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т р</w:t>
      </w:r>
      <w:r>
        <w:rPr>
          <w:rFonts w:ascii="Helvetica" w:hAnsi="Helvetica"/>
          <w:rtl w:val="0"/>
        </w:rPr>
        <w:t>o</w:t>
      </w:r>
      <w:r>
        <w:rPr>
          <w:rFonts w:ascii="Helvetica" w:hAnsi="Helvetica" w:hint="default"/>
          <w:rtl w:val="0"/>
          <w:lang w:val="ru-RU"/>
        </w:rPr>
        <w:t>збóйник Одихмáнтьев сы̀н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То как сви́щет Сóловей да по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солóвьему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Как крычи́т злодèй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es-ES_tradnl"/>
        </w:rPr>
        <w:t>розбóйник по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звери́ному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То все трáвушки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мурáвы уплетáются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А лазу́ревы цветки́ прочь отсыпáются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Т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</w:rPr>
        <w:t>мны лéсушки к земли́ вси приклоня́ются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А что 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>сть люд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</w:rPr>
        <w:t>й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то вси мертвó лежàт»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Говор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>л ему Иль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</w:rPr>
        <w:t xml:space="preserve"> да таков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 xml:space="preserve"> слов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«Ты Влады́мир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кня̀зь да стòльнё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ки́евской</w:t>
      </w:r>
      <w:r>
        <w:rPr>
          <w:rFonts w:ascii="Helvetica" w:hAnsi="Helvetica"/>
          <w:rtl w:val="0"/>
          <w:lang w:val="ru-RU"/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fr-FR"/>
        </w:rPr>
        <w:t>Соловéй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розбóйник на тво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  <w:lang w:val="ru-RU"/>
        </w:rPr>
        <w:t>м дворѝ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Ему вы́бито ведь прàво óко со коси́чею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Й он ко стрéмени булáтнему прикóванной»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То Влад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>мир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кн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</w:rPr>
        <w:t>зь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от стòльнё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ки́евской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Он скорё́шенько ставáл да на резвы́ ножкѝ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Ку̀нью шу́боньку наки́нул на однó плечкò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То он шáпочку собóлью на однó ушкò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Он вых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дит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на св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й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на шир</w:t>
      </w:r>
      <w:r>
        <w:rPr>
          <w:rFonts w:ascii="Helvetica" w:hAnsi="Helvetica" w:hint="default"/>
          <w:rtl w:val="0"/>
          <w:lang w:val="en-US"/>
        </w:rPr>
        <w:t>ó</w:t>
      </w:r>
      <w:r>
        <w:rPr>
          <w:rFonts w:ascii="Helvetica" w:hAnsi="Helvetica" w:hint="default"/>
          <w:rtl w:val="0"/>
        </w:rPr>
        <w:t>к</w:t>
      </w:r>
      <w:r>
        <w:rPr>
          <w:rFonts w:ascii="Helvetica" w:hAnsi="Helvetica"/>
          <w:rtl w:val="0"/>
        </w:rPr>
        <w:t>o</w:t>
      </w:r>
      <w:r>
        <w:rPr>
          <w:rFonts w:ascii="Helvetica" w:hAnsi="Helvetica" w:hint="default"/>
          <w:rtl w:val="0"/>
        </w:rPr>
        <w:t>й двòр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Посмотр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>ть на Сóловья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р</w:t>
      </w:r>
      <w:r>
        <w:rPr>
          <w:rFonts w:ascii="Helvetica" w:hAnsi="Helvetica"/>
          <w:rtl w:val="0"/>
        </w:rPr>
        <w:t>o</w:t>
      </w:r>
      <w:r>
        <w:rPr>
          <w:rFonts w:ascii="Helvetica" w:hAnsi="Helvetica" w:hint="default"/>
          <w:rtl w:val="0"/>
          <w:lang w:val="es-ES_tradnl"/>
        </w:rPr>
        <w:t>збóйника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Говор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л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ведь Влад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>мир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кн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</w:rPr>
        <w:t>зь да таков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 xml:space="preserve"> слов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«Засвищи́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тко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es-ES_tradnl"/>
        </w:rPr>
        <w:t>Сóловей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ты по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солóвьему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Закрычи́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тко ты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соб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</w:rPr>
        <w:t>ка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по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звер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>ному»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Говор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л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Сóловей ему р</w:t>
      </w:r>
      <w:r>
        <w:rPr>
          <w:rFonts w:ascii="Helvetica" w:hAnsi="Helvetica"/>
          <w:rtl w:val="0"/>
        </w:rPr>
        <w:t>o</w:t>
      </w:r>
      <w:r>
        <w:rPr>
          <w:rFonts w:ascii="Helvetica" w:hAnsi="Helvetica" w:hint="default"/>
          <w:rtl w:val="0"/>
          <w:lang w:val="ru-RU"/>
        </w:rPr>
        <w:t>збóйник Одихмáнтьев сы̀н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«Не у в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</w:rPr>
        <w:t>с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я сег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дня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кн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</w:rPr>
        <w:t>зь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об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>даю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А не в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</w:rPr>
        <w:t>с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я хоч</w:t>
      </w:r>
      <w:r>
        <w:rPr>
          <w:rFonts w:ascii="Helvetica" w:hAnsi="Helvetica" w:hint="default"/>
          <w:rtl w:val="0"/>
          <w:lang w:val="ru-RU"/>
        </w:rPr>
        <w:t>у</w:t>
      </w:r>
      <w:r>
        <w:rPr>
          <w:rFonts w:ascii="Helvetica" w:hAnsi="Helvetica" w:hint="default"/>
          <w:rtl w:val="0"/>
        </w:rPr>
        <w:t xml:space="preserve"> да и послу́шати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Я об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</w:rPr>
        <w:t>дал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у ст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</w:rPr>
        <w:t>р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  <w:lang w:val="ru-RU"/>
        </w:rPr>
        <w:t>го казáка Ильи М</w:t>
      </w:r>
      <w:r>
        <w:rPr>
          <w:rFonts w:ascii="Helvetica" w:hAnsi="Helvetica" w:hint="default"/>
          <w:rtl w:val="0"/>
          <w:lang w:val="ru-RU"/>
        </w:rPr>
        <w:t>у</w:t>
      </w:r>
      <w:r>
        <w:rPr>
          <w:rFonts w:ascii="Helvetica" w:hAnsi="Helvetica" w:hint="default"/>
          <w:rtl w:val="0"/>
          <w:lang w:val="ru-RU"/>
        </w:rPr>
        <w:t>ромца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Да ег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 xml:space="preserve"> хоч</w:t>
      </w:r>
      <w:r>
        <w:rPr>
          <w:rFonts w:ascii="Helvetica" w:hAnsi="Helvetica" w:hint="default"/>
          <w:rtl w:val="0"/>
          <w:lang w:val="ru-RU"/>
        </w:rPr>
        <w:t>у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я посл</w:t>
      </w:r>
      <w:r>
        <w:rPr>
          <w:rFonts w:ascii="Helvetica" w:hAnsi="Helvetica" w:hint="default"/>
          <w:rtl w:val="0"/>
          <w:lang w:val="ru-RU"/>
        </w:rPr>
        <w:t>у</w:t>
      </w:r>
      <w:r>
        <w:rPr>
          <w:rFonts w:ascii="Helvetica" w:hAnsi="Helvetica" w:hint="default"/>
          <w:rtl w:val="0"/>
          <w:lang w:val="ru-RU"/>
        </w:rPr>
        <w:t>шати»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Говор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л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как Влад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>мир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кн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  <w:lang w:val="ru-RU"/>
        </w:rPr>
        <w:t>зь да стòльнё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ки́евск</w:t>
      </w:r>
      <w:r>
        <w:rPr>
          <w:rFonts w:ascii="Helvetica" w:hAnsi="Helvetica"/>
          <w:rtl w:val="0"/>
        </w:rPr>
        <w:t>o</w:t>
      </w:r>
      <w:r>
        <w:rPr>
          <w:rFonts w:ascii="Helvetica" w:hAnsi="Helvetica" w:hint="default"/>
          <w:rtl w:val="0"/>
        </w:rPr>
        <w:t>й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«Ай же ст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рыя каз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к ты Илья М</w:t>
      </w:r>
      <w:r>
        <w:rPr>
          <w:rFonts w:ascii="Helvetica" w:hAnsi="Helvetica" w:hint="default"/>
          <w:rtl w:val="0"/>
          <w:lang w:val="ru-RU"/>
        </w:rPr>
        <w:t>у</w:t>
      </w:r>
      <w:r>
        <w:rPr>
          <w:rFonts w:ascii="Helvetica" w:hAnsi="Helvetica" w:hint="default"/>
          <w:rtl w:val="0"/>
        </w:rPr>
        <w:t>ромец</w:t>
      </w:r>
      <w:r>
        <w:rPr>
          <w:rFonts w:ascii="Helvetica" w:hAnsi="Helvetica"/>
          <w:rtl w:val="0"/>
          <w:lang w:val="ru-RU"/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Прикажи́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тко засвист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ть ты Сóловью да й по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солóвьему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Прикаж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тко закрыч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ть да по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звер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>ному»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Говор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>л Иль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</w:rPr>
        <w:t xml:space="preserve"> да таков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 xml:space="preserve"> слов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«Ай же Сóловей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р</w:t>
      </w:r>
      <w:r>
        <w:rPr>
          <w:rFonts w:ascii="Helvetica" w:hAnsi="Helvetica"/>
          <w:rtl w:val="0"/>
        </w:rPr>
        <w:t>o</w:t>
      </w:r>
      <w:r>
        <w:rPr>
          <w:rFonts w:ascii="Helvetica" w:hAnsi="Helvetica" w:hint="default"/>
          <w:rtl w:val="0"/>
          <w:lang w:val="ru-RU"/>
        </w:rPr>
        <w:t>збòйник Одихмáнтьев сы̀н</w:t>
      </w:r>
      <w:r>
        <w:rPr>
          <w:rFonts w:ascii="Helvetica" w:hAnsi="Helvetica"/>
          <w:rtl w:val="0"/>
          <w:lang w:val="ru-RU"/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Засвищ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тко ты во пóлсвисту солó</w:t>
      </w:r>
      <w:r>
        <w:rPr>
          <w:rFonts w:ascii="Helvetica" w:hAnsi="Helvetica"/>
          <w:rtl w:val="0"/>
          <w:lang w:val="ru-RU"/>
        </w:rPr>
        <w:t>/</w:t>
      </w:r>
      <w:r>
        <w:rPr>
          <w:rFonts w:ascii="Helvetica" w:hAnsi="Helvetica" w:hint="default"/>
          <w:rtl w:val="0"/>
          <w:lang w:val="ru-RU"/>
        </w:rPr>
        <w:t>вьяго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Закрыч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тко ты во пóлкрыку звери́наго»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Говор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л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ём</w:t>
      </w:r>
      <w:r>
        <w:rPr>
          <w:rFonts w:ascii="Helvetica" w:hAnsi="Helvetica" w:hint="default"/>
          <w:rtl w:val="0"/>
          <w:lang w:val="ru-RU"/>
        </w:rPr>
        <w:t>у</w:t>
      </w:r>
      <w:r>
        <w:rPr>
          <w:rFonts w:ascii="Helvetica" w:hAnsi="Helvetica" w:hint="default"/>
          <w:rtl w:val="0"/>
          <w:lang w:val="es-ES_tradnl"/>
        </w:rPr>
        <w:t xml:space="preserve"> Сóловей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р</w:t>
      </w:r>
      <w:r>
        <w:rPr>
          <w:rFonts w:ascii="Helvetica" w:hAnsi="Helvetica"/>
          <w:rtl w:val="0"/>
        </w:rPr>
        <w:t>o</w:t>
      </w:r>
      <w:r>
        <w:rPr>
          <w:rFonts w:ascii="Helvetica" w:hAnsi="Helvetica" w:hint="default"/>
          <w:rtl w:val="0"/>
          <w:lang w:val="ru-RU"/>
        </w:rPr>
        <w:t>збòйник Одихмáнтьев сы̀н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«Ай же ст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рыя каз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к ты Илья М</w:t>
      </w:r>
      <w:r>
        <w:rPr>
          <w:rFonts w:ascii="Helvetica" w:hAnsi="Helvetica" w:hint="default"/>
          <w:rtl w:val="0"/>
          <w:lang w:val="ru-RU"/>
        </w:rPr>
        <w:t>у</w:t>
      </w:r>
      <w:r>
        <w:rPr>
          <w:rFonts w:ascii="Helvetica" w:hAnsi="Helvetica" w:hint="default"/>
          <w:rtl w:val="0"/>
        </w:rPr>
        <w:t>ромец</w:t>
      </w:r>
      <w:r>
        <w:rPr>
          <w:rFonts w:ascii="Helvetica" w:hAnsi="Helvetica"/>
          <w:rtl w:val="0"/>
          <w:lang w:val="ru-RU"/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Мои рáночки кровáвы запечáтались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Да не хóдят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мо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 xml:space="preserve"> устá сахáрныи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ru-RU"/>
        </w:rPr>
        <w:t>- 7 -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Не мог</w:t>
      </w:r>
      <w:r>
        <w:rPr>
          <w:rFonts w:ascii="Helvetica" w:hAnsi="Helvetica" w:hint="default"/>
          <w:rtl w:val="0"/>
          <w:lang w:val="ru-RU"/>
        </w:rPr>
        <w:t>у</w:t>
      </w:r>
      <w:r>
        <w:rPr>
          <w:rFonts w:ascii="Helvetica" w:hAnsi="Helvetica" w:hint="default"/>
          <w:rtl w:val="0"/>
        </w:rPr>
        <w:t xml:space="preserve"> я засвист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</w:rPr>
        <w:t>ть да й по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солóвьему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Закрыч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ть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не мог</w:t>
      </w:r>
      <w:r>
        <w:rPr>
          <w:rFonts w:ascii="Helvetica" w:hAnsi="Helvetica" w:hint="default"/>
          <w:rtl w:val="0"/>
          <w:lang w:val="ru-RU"/>
        </w:rPr>
        <w:t>у</w:t>
      </w:r>
      <w:r>
        <w:rPr>
          <w:rFonts w:ascii="Helvetica" w:hAnsi="Helvetica" w:hint="default"/>
          <w:rtl w:val="0"/>
        </w:rPr>
        <w:t xml:space="preserve"> я по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звер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>ному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А й вели́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тко кн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  <w:lang w:val="ru-RU"/>
        </w:rPr>
        <w:t>зю ты Влад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>миру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Нàлить чáру мни да зеленá винà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Я повы́пью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как чàру зеленá винà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Мои рáночки кровáвы порозóйдутся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Да й устá мо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 xml:space="preserve"> сахáрни поросхóдятся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Да тогд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</w:rPr>
        <w:t xml:space="preserve"> я засвищу́ да по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солóвьему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Да тогд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 xml:space="preserve"> я закрычу́ да по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звер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>ному»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 xml:space="preserve"> Говор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>л Иль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тот кн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  <w:lang w:val="ru-RU"/>
        </w:rPr>
        <w:t>зю он Влад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>миру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 «Ты Влад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>мир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кн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  <w:lang w:val="ru-RU"/>
        </w:rPr>
        <w:t>зь да стòльнё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ки́евской</w:t>
      </w:r>
      <w:r>
        <w:rPr>
          <w:rFonts w:ascii="Helvetica" w:hAnsi="Helvetica"/>
          <w:rtl w:val="0"/>
          <w:lang w:val="ru-RU"/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Ты поди́ в сво</w:t>
      </w:r>
      <w:r>
        <w:rPr>
          <w:rFonts w:ascii="Helvetica" w:hAnsi="Helvetica" w:hint="default"/>
          <w:rtl w:val="0"/>
          <w:lang w:val="ru-RU"/>
        </w:rPr>
        <w:t>ю</w:t>
      </w:r>
      <w:r>
        <w:rPr>
          <w:rFonts w:ascii="Helvetica" w:hAnsi="Helvetica" w:hint="default"/>
          <w:rtl w:val="0"/>
          <w:lang w:val="ru-RU"/>
        </w:rPr>
        <w:t xml:space="preserve"> столóвую во гóренку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Налив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</w:rPr>
        <w:t>й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ко чáру зеленá винà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Ты не мáлую стопу́ да полторá ведрà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Подноси́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тко к Сóловью к р</w:t>
      </w:r>
      <w:r>
        <w:rPr>
          <w:rFonts w:ascii="Helvetica" w:hAnsi="Helvetica"/>
          <w:rtl w:val="0"/>
        </w:rPr>
        <w:t>o</w:t>
      </w:r>
      <w:r>
        <w:rPr>
          <w:rFonts w:ascii="Helvetica" w:hAnsi="Helvetica" w:hint="default"/>
          <w:rtl w:val="0"/>
          <w:lang w:val="ru-RU"/>
        </w:rPr>
        <w:t>збóйнику»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То Влад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>мир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кн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  <w:lang w:val="ru-RU"/>
        </w:rPr>
        <w:t>зь да стòльнё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ки́евской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Он скорéнько ш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л в столóву свою гóренку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Налив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</w:rPr>
        <w:t>л он чáру зеленá винà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Да не мáлу он стопу́ да полторá ведрà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Розводи́л медáми он стоя́лыма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Приноси́л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ён ко Сóловью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розбòйнику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fr-FR"/>
        </w:rPr>
        <w:t>Соловéй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розбòйник Одихмáнтьев сы̀н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Прѝнял чáрочку от кн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</w:rPr>
        <w:t>зя он однóй ручкòй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В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  <w:lang w:val="ru-RU"/>
        </w:rPr>
        <w:t>пил чáрочку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ту Сóловей одны́м духòм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Засвист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л как Соловéй тут по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солóвьему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Закрыч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л р</w:t>
      </w:r>
      <w:r>
        <w:rPr>
          <w:rFonts w:ascii="Helvetica" w:hAnsi="Helvetica"/>
          <w:rtl w:val="0"/>
        </w:rPr>
        <w:t>o</w:t>
      </w:r>
      <w:r>
        <w:rPr>
          <w:rFonts w:ascii="Helvetica" w:hAnsi="Helvetica" w:hint="default"/>
          <w:rtl w:val="0"/>
          <w:lang w:val="es-ES_tradnl"/>
        </w:rPr>
        <w:t>збóйник по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звери́ному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Мàковки на тéремах покри́вились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А окóленки во тéремах ра</w:t>
      </w:r>
      <w:r>
        <w:rPr>
          <w:rFonts w:ascii="Helvetica" w:hAnsi="Helvetica"/>
          <w:rtl w:val="0"/>
        </w:rPr>
        <w:t>c</w:t>
      </w:r>
      <w:r>
        <w:rPr>
          <w:rFonts w:ascii="Helvetica" w:hAnsi="Helvetica" w:hint="default"/>
          <w:rtl w:val="0"/>
          <w:lang w:val="ru-RU"/>
        </w:rPr>
        <w:t>сы́пались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От негò от пóсвисту солóвьяго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it-IT"/>
        </w:rPr>
        <w:t>А что èсть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лю́дюшок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так вси мертвы́ лежàт</w:t>
      </w:r>
      <w:r>
        <w:rPr>
          <w:rFonts w:ascii="Helvetica" w:hAnsi="Helvetica"/>
          <w:rtl w:val="0"/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А Влад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>мир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кн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</w:rPr>
        <w:t>зь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от стòльнё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ки́евской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Ку̀ньей шу́бонькой он укрывáется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А й тут ст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рой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от каз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к да Илья М</w:t>
      </w:r>
      <w:r>
        <w:rPr>
          <w:rFonts w:ascii="Helvetica" w:hAnsi="Helvetica" w:hint="default"/>
          <w:rtl w:val="0"/>
          <w:lang w:val="ru-RU"/>
        </w:rPr>
        <w:t>у</w:t>
      </w:r>
      <w:r>
        <w:rPr>
          <w:rFonts w:ascii="Helvetica" w:hAnsi="Helvetica" w:hint="default"/>
          <w:rtl w:val="0"/>
        </w:rPr>
        <w:t>ромец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Он скорéшенько сад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лся на добрá коня̀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А й он в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</w:rPr>
        <w:t>з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Сóловья да во чистó полè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Й он сруби́л ему да бу́йну гóлову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Говор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>л Иль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</w:rPr>
        <w:t xml:space="preserve"> да так</w:t>
      </w:r>
      <w:r>
        <w:rPr>
          <w:rFonts w:ascii="Helvetica" w:hAnsi="Helvetica"/>
          <w:rtl w:val="0"/>
        </w:rPr>
        <w:t>o</w:t>
      </w:r>
      <w:r>
        <w:rPr>
          <w:rFonts w:ascii="Helvetica" w:hAnsi="Helvetica" w:hint="default"/>
          <w:rtl w:val="0"/>
        </w:rPr>
        <w:t>в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 xml:space="preserve"> слов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it-IT"/>
        </w:rPr>
        <w:t>«Тòби пóлно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тко свистáть да по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солóвьему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Т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би п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лно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тко крычáть да по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звери́ному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Т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би п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лно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тко слези́ть да отцей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мáтерей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Т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би п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лно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тко вдови́ть да ж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  <w:lang w:val="ru-RU"/>
        </w:rPr>
        <w:t>н молóдыих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ru-RU"/>
        </w:rPr>
        <w:t>- 8 -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Т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би полно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тко спущáть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сиротáть да мàлых дéтушок»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А тут Сóловью ему и славу́ пою̀т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А й славу́ пою́т ему век пó век</w:t>
      </w:r>
      <w:r>
        <w:rPr>
          <w:rFonts w:ascii="Helvetica" w:hAnsi="Helvetica" w:hint="default"/>
          <w:rtl w:val="0"/>
          <w:lang w:val="ru-RU"/>
        </w:rPr>
        <w:t>у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___________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rtl w:val="0"/>
        </w:rPr>
      </w:pPr>
      <w:r>
        <w:rPr>
          <w:rFonts w:ascii="Helvetica" w:hAnsi="Helvetica" w:hint="default"/>
          <w:i w:val="1"/>
          <w:iCs w:val="1"/>
          <w:rtl w:val="0"/>
          <w:lang w:val="ru-RU"/>
        </w:rPr>
        <w:t xml:space="preserve">Записано в Кижах </w:t>
      </w:r>
      <w:r>
        <w:rPr>
          <w:rFonts w:ascii="Helvetica" w:hAnsi="Helvetica"/>
          <w:i w:val="1"/>
          <w:iCs w:val="1"/>
          <w:rtl w:val="0"/>
          <w:lang w:val="ru-RU"/>
        </w:rPr>
        <w:t xml:space="preserve">8 </w:t>
      </w:r>
      <w:r>
        <w:rPr>
          <w:rFonts w:ascii="Helvetica" w:hAnsi="Helvetica" w:hint="default"/>
          <w:i w:val="1"/>
          <w:iCs w:val="1"/>
          <w:rtl w:val="0"/>
          <w:lang w:val="ru-RU"/>
        </w:rPr>
        <w:t xml:space="preserve">июля от Трофима Григорьевича Рябинина </w:t>
      </w:r>
      <w:r>
        <w:rPr>
          <w:rFonts w:ascii="Helvetica" w:hAnsi="Helvetica"/>
          <w:i w:val="1"/>
          <w:iCs w:val="1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rtl w:val="0"/>
          <w:lang w:val="ru-RU"/>
        </w:rPr>
        <w:t>крестьянин</w:t>
      </w:r>
      <w:r>
        <w:rPr>
          <w:rFonts w:ascii="Helvetica" w:hAnsi="Helvetica"/>
          <w:i w:val="1"/>
          <w:iCs w:val="1"/>
          <w:rtl w:val="0"/>
          <w:lang w:val="ru-RU"/>
        </w:rPr>
        <w:t xml:space="preserve">, 78 </w:t>
      </w:r>
      <w:r>
        <w:rPr>
          <w:rFonts w:ascii="Helvetica" w:hAnsi="Helvetica" w:hint="default"/>
          <w:i w:val="1"/>
          <w:iCs w:val="1"/>
          <w:rtl w:val="0"/>
          <w:lang w:val="ru-RU"/>
        </w:rPr>
        <w:t>лет</w:t>
      </w:r>
      <w:r>
        <w:rPr>
          <w:rFonts w:ascii="Helvetica" w:hAnsi="Helvetica"/>
          <w:i w:val="1"/>
          <w:iCs w:val="1"/>
          <w:rtl w:val="0"/>
          <w:lang w:val="ru-RU"/>
        </w:rPr>
        <w:t>).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 w:hint="default"/>
          <w:i w:val="1"/>
          <w:iCs w:val="1"/>
          <w:rtl w:val="0"/>
          <w:lang w:val="ru-RU"/>
        </w:rPr>
        <w:t>К</w:t>
      </w:r>
      <w:r>
        <w:rPr>
          <w:rFonts w:ascii="Helvetica" w:hAnsi="Helvetica" w:hint="default"/>
          <w:i w:val="1"/>
          <w:iCs w:val="1"/>
          <w:rtl w:val="0"/>
        </w:rPr>
        <w:t>и́</w:t>
      </w:r>
      <w:r>
        <w:rPr>
          <w:rFonts w:ascii="Helvetica" w:hAnsi="Helvetica" w:hint="default"/>
          <w:i w:val="1"/>
          <w:iCs w:val="1"/>
          <w:rtl w:val="0"/>
          <w:lang w:val="ru-RU"/>
        </w:rPr>
        <w:t>жи — остров на Онежском озере</w:t>
      </w:r>
      <w:r>
        <w:rPr>
          <w:rFonts w:ascii="Helvetica" w:hAnsi="Helvetica"/>
          <w:i w:val="1"/>
          <w:iCs w:val="1"/>
          <w:rtl w:val="0"/>
          <w:lang w:val="ru-RU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